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5ADE5" w14:textId="2F9133CD" w:rsidR="00CF47E4" w:rsidRPr="002E3F5D" w:rsidRDefault="002E3F5D" w:rsidP="00B01053">
      <w:pPr>
        <w:jc w:val="center"/>
        <w:rPr>
          <w:b/>
          <w:u w:val="single"/>
        </w:rPr>
      </w:pPr>
      <w:r w:rsidRPr="002E3F5D">
        <w:rPr>
          <w:b/>
          <w:u w:val="single"/>
        </w:rPr>
        <w:t xml:space="preserve">SRA </w:t>
      </w:r>
      <w:r w:rsidR="003C26E7">
        <w:rPr>
          <w:b/>
          <w:u w:val="single"/>
        </w:rPr>
        <w:t xml:space="preserve">2017 </w:t>
      </w:r>
      <w:bookmarkStart w:id="0" w:name="_GoBack"/>
      <w:bookmarkEnd w:id="0"/>
      <w:r w:rsidRPr="002E3F5D">
        <w:rPr>
          <w:b/>
          <w:u w:val="single"/>
        </w:rPr>
        <w:t>Concession For-</w:t>
      </w:r>
      <w:r w:rsidR="00B01053" w:rsidRPr="002E3F5D">
        <w:rPr>
          <w:b/>
          <w:u w:val="single"/>
        </w:rPr>
        <w:t>Hire List</w:t>
      </w:r>
    </w:p>
    <w:p w14:paraId="1F7CD25B" w14:textId="77777777" w:rsidR="00B01053" w:rsidRDefault="00B01053" w:rsidP="00B01053">
      <w:pPr>
        <w:jc w:val="center"/>
        <w:rPr>
          <w:b/>
        </w:rPr>
      </w:pPr>
    </w:p>
    <w:p w14:paraId="6A2B230B" w14:textId="77777777" w:rsidR="002E3F5D" w:rsidRDefault="002E3F5D" w:rsidP="00B01053"/>
    <w:p w14:paraId="129EAE53" w14:textId="3EF348E1" w:rsidR="00B01053" w:rsidRPr="00205DAE" w:rsidRDefault="00B01053" w:rsidP="00B01053">
      <w:r w:rsidRPr="00205DAE">
        <w:t>Skylar Hedgepeth</w:t>
      </w:r>
      <w:r w:rsidRPr="00205DAE">
        <w:tab/>
      </w:r>
      <w:r w:rsidRPr="00205DAE">
        <w:tab/>
      </w:r>
      <w:r w:rsidRPr="00205DAE">
        <w:tab/>
      </w:r>
      <w:r w:rsidRPr="00205DAE">
        <w:tab/>
        <w:t>(757) 357- 0318</w:t>
      </w:r>
      <w:r w:rsidR="004D3237">
        <w:t xml:space="preserve"> or text (757) 828-3831</w:t>
      </w:r>
    </w:p>
    <w:p w14:paraId="6C9261A5" w14:textId="77777777" w:rsidR="00B01053" w:rsidRPr="00205DAE" w:rsidRDefault="00B01053" w:rsidP="00B01053"/>
    <w:p w14:paraId="46B8D952" w14:textId="77777777" w:rsidR="00B01053" w:rsidRPr="00205DAE" w:rsidRDefault="00B01053" w:rsidP="00B01053">
      <w:r w:rsidRPr="00205DAE">
        <w:t>Sarah Hancock</w:t>
      </w:r>
      <w:r w:rsidRPr="00205DAE">
        <w:tab/>
      </w:r>
      <w:r w:rsidRPr="00205DAE">
        <w:tab/>
      </w:r>
      <w:r w:rsidRPr="00205DAE">
        <w:tab/>
      </w:r>
      <w:r w:rsidRPr="00205DAE">
        <w:tab/>
        <w:t>(757) 636- 4177</w:t>
      </w:r>
    </w:p>
    <w:p w14:paraId="6E8B32B9" w14:textId="77777777" w:rsidR="00772382" w:rsidRDefault="00772382" w:rsidP="00B01053"/>
    <w:p w14:paraId="5D6794CB" w14:textId="77777777" w:rsidR="00772382" w:rsidRDefault="00772382" w:rsidP="00772382">
      <w:r w:rsidRPr="00205DAE">
        <w:t>Lee Hancock</w:t>
      </w:r>
      <w:r w:rsidRPr="00205DAE">
        <w:tab/>
      </w:r>
      <w:r w:rsidRPr="00205DAE">
        <w:tab/>
      </w:r>
      <w:r w:rsidRPr="00205DAE">
        <w:tab/>
      </w:r>
      <w:r w:rsidRPr="00205DAE">
        <w:tab/>
      </w:r>
      <w:r w:rsidRPr="00205DAE">
        <w:tab/>
        <w:t>(757) 696- 7265</w:t>
      </w:r>
    </w:p>
    <w:p w14:paraId="6D25C79C" w14:textId="77777777" w:rsidR="00772382" w:rsidRPr="00205DAE" w:rsidRDefault="00772382" w:rsidP="00B01053"/>
    <w:p w14:paraId="6D23723F" w14:textId="3EB8032D" w:rsidR="00B01053" w:rsidRDefault="00B01053" w:rsidP="00B01053">
      <w:r w:rsidRPr="00205DAE">
        <w:t>Pene</w:t>
      </w:r>
      <w:r w:rsidR="00772382">
        <w:t>lope Franklin</w:t>
      </w:r>
      <w:r w:rsidR="00772382">
        <w:tab/>
      </w:r>
      <w:r w:rsidR="00772382">
        <w:tab/>
      </w:r>
      <w:r w:rsidR="00772382">
        <w:tab/>
      </w:r>
      <w:r w:rsidR="00772382">
        <w:tab/>
        <w:t>(757) 298-9218</w:t>
      </w:r>
    </w:p>
    <w:p w14:paraId="258A594C" w14:textId="77777777" w:rsidR="00772382" w:rsidRDefault="00772382" w:rsidP="00B01053"/>
    <w:p w14:paraId="0DE7F321" w14:textId="77777777" w:rsidR="00772382" w:rsidRDefault="00772382" w:rsidP="00772382">
      <w:proofErr w:type="spellStart"/>
      <w:r w:rsidRPr="00205DAE">
        <w:t>Marlee</w:t>
      </w:r>
      <w:proofErr w:type="spellEnd"/>
      <w:r w:rsidRPr="00205DAE">
        <w:t xml:space="preserve"> Lynn</w:t>
      </w:r>
      <w:r w:rsidRPr="00205DAE">
        <w:tab/>
      </w:r>
      <w:r w:rsidRPr="00205DAE">
        <w:tab/>
      </w:r>
      <w:r w:rsidRPr="00205DAE">
        <w:tab/>
      </w:r>
      <w:r w:rsidRPr="00205DAE">
        <w:tab/>
      </w:r>
      <w:r w:rsidRPr="00205DAE">
        <w:tab/>
        <w:t>(757) 268- 5813</w:t>
      </w:r>
    </w:p>
    <w:p w14:paraId="0567E475" w14:textId="77777777" w:rsidR="00772382" w:rsidRDefault="00772382" w:rsidP="00772382"/>
    <w:p w14:paraId="016E0F7F" w14:textId="77777777" w:rsidR="00772382" w:rsidRDefault="00772382" w:rsidP="00772382">
      <w:r>
        <w:t>Hailey Joyce</w:t>
      </w:r>
      <w:r>
        <w:tab/>
      </w:r>
      <w:r>
        <w:tab/>
      </w:r>
      <w:r>
        <w:tab/>
      </w:r>
      <w:r>
        <w:tab/>
      </w:r>
      <w:r>
        <w:tab/>
        <w:t>(757) 619- 6737</w:t>
      </w:r>
    </w:p>
    <w:p w14:paraId="7DB41A9E" w14:textId="77777777" w:rsidR="00772382" w:rsidRPr="00205DAE" w:rsidRDefault="00772382" w:rsidP="00772382"/>
    <w:p w14:paraId="384456D8" w14:textId="0D1ED471" w:rsidR="00303174" w:rsidRDefault="00303174" w:rsidP="00B01053">
      <w:r>
        <w:t>Molly Ryan</w:t>
      </w:r>
      <w:r>
        <w:tab/>
      </w:r>
      <w:r>
        <w:tab/>
      </w:r>
      <w:r>
        <w:tab/>
      </w:r>
      <w:r>
        <w:tab/>
      </w:r>
      <w:r>
        <w:tab/>
        <w:t>(757) 778- 2091</w:t>
      </w:r>
    </w:p>
    <w:p w14:paraId="7AC51456" w14:textId="77777777" w:rsidR="00303174" w:rsidRDefault="00303174" w:rsidP="00B01053"/>
    <w:p w14:paraId="596DEE5B" w14:textId="77777777" w:rsidR="00B01053" w:rsidRDefault="00B01053" w:rsidP="00B01053">
      <w:r w:rsidRPr="00205DAE">
        <w:t xml:space="preserve">Noah </w:t>
      </w:r>
      <w:proofErr w:type="spellStart"/>
      <w:r w:rsidRPr="00205DAE">
        <w:t>Guill</w:t>
      </w:r>
      <w:proofErr w:type="spellEnd"/>
      <w:r w:rsidRPr="00205DAE">
        <w:tab/>
      </w:r>
      <w:r w:rsidRPr="00205DAE">
        <w:tab/>
      </w:r>
      <w:r w:rsidRPr="00205DAE">
        <w:tab/>
      </w:r>
      <w:r w:rsidRPr="00205DAE">
        <w:tab/>
      </w:r>
      <w:r w:rsidRPr="00205DAE">
        <w:tab/>
        <w:t>(757) 634- 4279</w:t>
      </w:r>
    </w:p>
    <w:p w14:paraId="370DC2FE" w14:textId="77777777" w:rsidR="003418F8" w:rsidRDefault="003418F8" w:rsidP="00B01053"/>
    <w:p w14:paraId="2C2834A3" w14:textId="77777777" w:rsidR="003418F8" w:rsidRDefault="003418F8" w:rsidP="003418F8">
      <w:r w:rsidRPr="00205DAE">
        <w:t>Briana Thompson</w:t>
      </w:r>
      <w:r w:rsidRPr="00205DAE">
        <w:tab/>
      </w:r>
      <w:r w:rsidRPr="00205DAE">
        <w:tab/>
      </w:r>
      <w:r w:rsidRPr="00205DAE">
        <w:tab/>
      </w:r>
      <w:r w:rsidRPr="00205DAE">
        <w:tab/>
        <w:t>(757) 297- 1734</w:t>
      </w:r>
    </w:p>
    <w:p w14:paraId="0922E375" w14:textId="77777777" w:rsidR="006F7889" w:rsidRDefault="006F7889" w:rsidP="003418F8"/>
    <w:p w14:paraId="1A7CC6B0" w14:textId="6C7C2C31" w:rsidR="006F7889" w:rsidRDefault="006F7889" w:rsidP="003418F8">
      <w:r>
        <w:t xml:space="preserve">Taylor </w:t>
      </w:r>
      <w:proofErr w:type="spellStart"/>
      <w:r>
        <w:t>Machart</w:t>
      </w:r>
      <w:proofErr w:type="spellEnd"/>
      <w:r>
        <w:tab/>
      </w:r>
      <w:r>
        <w:tab/>
      </w:r>
      <w:r>
        <w:tab/>
      </w:r>
      <w:r>
        <w:tab/>
        <w:t>(757) 353- 5510</w:t>
      </w:r>
    </w:p>
    <w:p w14:paraId="25FE69A9" w14:textId="77777777" w:rsidR="003418F8" w:rsidRDefault="003418F8" w:rsidP="00B01053"/>
    <w:p w14:paraId="7368EA7B" w14:textId="4612EA82" w:rsidR="00830EBF" w:rsidRDefault="00830EBF" w:rsidP="00B01053">
      <w:r>
        <w:t xml:space="preserve">Brooke </w:t>
      </w:r>
      <w:proofErr w:type="spellStart"/>
      <w:r>
        <w:t>Locascio</w:t>
      </w:r>
      <w:proofErr w:type="spellEnd"/>
      <w:r w:rsidR="00E931A8">
        <w:tab/>
      </w:r>
      <w:r w:rsidR="00E931A8">
        <w:tab/>
      </w:r>
      <w:r w:rsidR="00E931A8">
        <w:tab/>
      </w:r>
      <w:r w:rsidR="00E931A8">
        <w:tab/>
        <w:t>(757) 899- 0116</w:t>
      </w:r>
    </w:p>
    <w:p w14:paraId="44830225" w14:textId="77777777" w:rsidR="002E6AFF" w:rsidRDefault="002E6AFF" w:rsidP="00B01053"/>
    <w:p w14:paraId="70F620ED" w14:textId="4452FC78" w:rsidR="002E6AFF" w:rsidRDefault="002E6AFF" w:rsidP="00B01053">
      <w:r>
        <w:t>Vaughn Briggs</w:t>
      </w:r>
      <w:r>
        <w:tab/>
      </w:r>
      <w:r>
        <w:tab/>
      </w:r>
      <w:r>
        <w:tab/>
      </w:r>
      <w:r>
        <w:tab/>
        <w:t>(757) 899- 0689</w:t>
      </w:r>
    </w:p>
    <w:p w14:paraId="16811C87" w14:textId="77777777" w:rsidR="00602258" w:rsidRDefault="00602258" w:rsidP="00B01053"/>
    <w:p w14:paraId="72302D66" w14:textId="08AB2E33" w:rsidR="00602258" w:rsidRDefault="00602258" w:rsidP="00B01053">
      <w:r>
        <w:t>Heather Kennedy</w:t>
      </w:r>
      <w:r>
        <w:tab/>
      </w:r>
      <w:r>
        <w:tab/>
      </w:r>
      <w:r>
        <w:tab/>
      </w:r>
      <w:r>
        <w:tab/>
        <w:t xml:space="preserve">(757) </w:t>
      </w:r>
      <w:r w:rsidR="000B3D68">
        <w:t>604- 3376</w:t>
      </w:r>
    </w:p>
    <w:p w14:paraId="72B837D4" w14:textId="77777777" w:rsidR="006F7889" w:rsidRDefault="006F7889" w:rsidP="00B01053"/>
    <w:p w14:paraId="2042ACBD" w14:textId="38E997B7" w:rsidR="006F7889" w:rsidRDefault="006F7889" w:rsidP="00B01053">
      <w:r>
        <w:t>Tristan Fountain</w:t>
      </w:r>
      <w:r>
        <w:tab/>
      </w:r>
      <w:r>
        <w:tab/>
      </w:r>
      <w:r>
        <w:tab/>
      </w:r>
      <w:r>
        <w:tab/>
        <w:t>(918) 899- 6611</w:t>
      </w:r>
    </w:p>
    <w:p w14:paraId="154F04DA" w14:textId="77777777" w:rsidR="00EF4F80" w:rsidRDefault="00EF4F80" w:rsidP="00B01053"/>
    <w:p w14:paraId="1379D8D1" w14:textId="6DE5DCF4" w:rsidR="00EF4F80" w:rsidRDefault="00EF4F80" w:rsidP="00B01053">
      <w:r>
        <w:t>Kendall Pulley</w:t>
      </w:r>
      <w:r>
        <w:tab/>
      </w:r>
      <w:r>
        <w:tab/>
      </w:r>
      <w:r>
        <w:tab/>
      </w:r>
      <w:r>
        <w:tab/>
        <w:t>(757) 605- 8207</w:t>
      </w:r>
    </w:p>
    <w:p w14:paraId="72C8A57A" w14:textId="77777777" w:rsidR="00602258" w:rsidRDefault="00602258" w:rsidP="00B01053"/>
    <w:p w14:paraId="746E2523" w14:textId="77777777" w:rsidR="006F7889" w:rsidRDefault="006F7889" w:rsidP="00B01053"/>
    <w:p w14:paraId="4093B1DE" w14:textId="2725EFB9" w:rsidR="006F7889" w:rsidRPr="00205DAE" w:rsidRDefault="006F7889" w:rsidP="00B01053"/>
    <w:p w14:paraId="695E00FB" w14:textId="77777777" w:rsidR="00B01053" w:rsidRPr="00205DAE" w:rsidRDefault="00B01053" w:rsidP="00B01053"/>
    <w:p w14:paraId="596645FB" w14:textId="77777777" w:rsidR="00830EBF" w:rsidRPr="00205DAE" w:rsidRDefault="00830EBF" w:rsidP="00772382"/>
    <w:p w14:paraId="64DAD98D" w14:textId="77777777" w:rsidR="00772382" w:rsidRPr="00205DAE" w:rsidRDefault="00772382" w:rsidP="00B01053"/>
    <w:p w14:paraId="30A04FD8" w14:textId="77777777" w:rsidR="00B01053" w:rsidRDefault="00B01053" w:rsidP="00B01053">
      <w:pPr>
        <w:rPr>
          <w:b/>
        </w:rPr>
      </w:pPr>
    </w:p>
    <w:p w14:paraId="1123DE59" w14:textId="77777777" w:rsidR="00B01053" w:rsidRDefault="00B01053" w:rsidP="00B01053">
      <w:pPr>
        <w:rPr>
          <w:b/>
        </w:rPr>
      </w:pPr>
    </w:p>
    <w:p w14:paraId="2815BDBF" w14:textId="77777777" w:rsidR="00B01053" w:rsidRDefault="00B01053" w:rsidP="00B01053">
      <w:pPr>
        <w:rPr>
          <w:b/>
        </w:rPr>
      </w:pPr>
    </w:p>
    <w:p w14:paraId="651D11D1" w14:textId="77777777" w:rsidR="00B01053" w:rsidRPr="00B01053" w:rsidRDefault="00B01053" w:rsidP="00B01053">
      <w:pPr>
        <w:rPr>
          <w:b/>
        </w:rPr>
      </w:pPr>
    </w:p>
    <w:sectPr w:rsidR="00B01053" w:rsidRPr="00B01053" w:rsidSect="00EE1E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53"/>
    <w:rsid w:val="000B3D68"/>
    <w:rsid w:val="00205DAE"/>
    <w:rsid w:val="002E3F5D"/>
    <w:rsid w:val="002E6AFF"/>
    <w:rsid w:val="00303174"/>
    <w:rsid w:val="003418F8"/>
    <w:rsid w:val="003C26E7"/>
    <w:rsid w:val="004D3237"/>
    <w:rsid w:val="00602258"/>
    <w:rsid w:val="006F7889"/>
    <w:rsid w:val="00772382"/>
    <w:rsid w:val="00830EBF"/>
    <w:rsid w:val="00B01053"/>
    <w:rsid w:val="00CF47E4"/>
    <w:rsid w:val="00E931A8"/>
    <w:rsid w:val="00EA76A8"/>
    <w:rsid w:val="00EE1E06"/>
    <w:rsid w:val="00EF4F80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2A85C"/>
  <w14:defaultImageDpi w14:val="300"/>
  <w15:docId w15:val="{8AE257B4-AA9A-4DEF-89CA-0ECA27E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City Schools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HCS</dc:creator>
  <cp:keywords/>
  <dc:description/>
  <cp:lastModifiedBy>Kim Collins</cp:lastModifiedBy>
  <cp:revision>4</cp:revision>
  <dcterms:created xsi:type="dcterms:W3CDTF">2017-03-26T16:08:00Z</dcterms:created>
  <dcterms:modified xsi:type="dcterms:W3CDTF">2017-03-26T22:06:00Z</dcterms:modified>
</cp:coreProperties>
</file>